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62BDEFA6" w:rsidR="00272295" w:rsidRDefault="002923CF" w:rsidP="00697B1E">
      <w:r>
        <w:t xml:space="preserve">December </w:t>
      </w:r>
      <w:r w:rsidR="0095248F">
        <w:t>17</w:t>
      </w:r>
      <w:r w:rsidR="00337F3B">
        <w:t>, 202</w:t>
      </w:r>
      <w:r w:rsidR="003E4E12">
        <w:t>4</w:t>
      </w:r>
    </w:p>
    <w:p w14:paraId="4E65E6AD" w14:textId="671640E8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95248F">
        <w:t>50</w:t>
      </w:r>
      <w:r w:rsidR="00816D7A" w:rsidRPr="00FD1CC0">
        <w:t xml:space="preserve"> (ending </w:t>
      </w:r>
      <w:r w:rsidR="00E1357C">
        <w:t>12</w:t>
      </w:r>
      <w:r w:rsidR="00D37AB5">
        <w:t>/</w:t>
      </w:r>
      <w:r w:rsidR="0095248F">
        <w:t>14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4EE1B00E" w:rsidR="00673D41" w:rsidRPr="00615AE8" w:rsidRDefault="006D6068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1.59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00EBA972" w:rsidR="00673D41" w:rsidRPr="00F54653" w:rsidRDefault="006D6068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432BDEA7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31C5F928" w:rsidR="005C2BB6" w:rsidRPr="00364EE2" w:rsidRDefault="006D6068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1.82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5ED248FF" w:rsidR="005C2BB6" w:rsidRPr="00FE11DD" w:rsidRDefault="006D6068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0.32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58B4B6DB" w:rsidR="00F226A4" w:rsidRPr="005B36F3" w:rsidRDefault="009F53C2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27D7D7EF" w:rsidR="00F226A4" w:rsidRPr="00FE11DD" w:rsidRDefault="009F53C2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102F3C">
        <w:rPr>
          <w:b/>
          <w:sz w:val="18"/>
          <w:szCs w:val="18"/>
        </w:rPr>
        <w:t>Syndromic Surveillance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 w:rsidRPr="0033391B">
        <w:rPr>
          <w:noProof/>
          <w:sz w:val="20"/>
          <w:szCs w:val="20"/>
        </w:rPr>
        <w:drawing>
          <wp:inline distT="0" distB="0" distL="0" distR="0" wp14:anchorId="4F45D6E5" wp14:editId="0A79885E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737132BF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6F2AFA8E" w:rsidR="00531811" w:rsidRPr="00615AE8" w:rsidRDefault="009F53C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1343111F" w:rsidR="00531811" w:rsidRPr="006454D1" w:rsidRDefault="009F53C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551D5C72" w:rsidR="00615AE8" w:rsidRPr="006454D1" w:rsidRDefault="009F53C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1E83C6A4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63447184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95248F">
              <w:rPr>
                <w:b/>
              </w:rPr>
              <w:t>50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74195F34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583B98F5" w14:textId="317BFB7D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0C665224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08EF3159" w14:textId="678A6D3F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43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1894CBB0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0D24C2E1" w14:textId="7BBB1275" w:rsidR="00771A38" w:rsidRPr="003D117B" w:rsidRDefault="00684159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67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4C69F97B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13E709C4" w14:textId="0A72B179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0369">
              <w:rPr>
                <w:bCs/>
              </w:rPr>
              <w:t xml:space="preserve"> (</w:t>
            </w:r>
            <w:r w:rsidR="00684159">
              <w:rPr>
                <w:bCs/>
              </w:rPr>
              <w:t>33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17F766B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543549DC" w:rsidR="00771A38" w:rsidRPr="003D117B" w:rsidRDefault="009F53C2" w:rsidP="009F53C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0946479A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35ECF5C" w14:textId="36C383A8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6BF11760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2D808F33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290BFAED" w:rsidR="00122779" w:rsidRPr="00102F3C" w:rsidRDefault="00684159" w:rsidP="00684159">
      <w:pPr>
        <w:jc w:val="center"/>
        <w:rPr>
          <w:b/>
          <w:sz w:val="18"/>
          <w:szCs w:val="18"/>
        </w:rPr>
      </w:pPr>
      <w:r w:rsidRPr="00102F3C">
        <w:rPr>
          <w:noProof/>
          <w:sz w:val="18"/>
          <w:szCs w:val="18"/>
        </w:rPr>
        <w:drawing>
          <wp:anchor distT="0" distB="0" distL="114300" distR="114300" simplePos="0" relativeHeight="251685888" behindDoc="1" locked="0" layoutInCell="1" allowOverlap="1" wp14:anchorId="35865A51" wp14:editId="06F79794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3857625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40" y="21427"/>
                <wp:lineTo x="21440" y="0"/>
                <wp:lineTo x="0" y="0"/>
              </wp:wrapPolygon>
            </wp:wrapTight>
            <wp:docPr id="4969648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448E0299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4DC7373B" w14:textId="5E241379" w:rsidR="005401F7" w:rsidRDefault="005401F7" w:rsidP="00122779">
      <w:pPr>
        <w:rPr>
          <w:b/>
        </w:rPr>
      </w:pPr>
    </w:p>
    <w:p w14:paraId="1A340A26" w14:textId="7D062A5B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038B4546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4364C1FA" w:rsidR="0025564A" w:rsidRDefault="0025564A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6AC77CCA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95248F">
              <w:rPr>
                <w:b/>
              </w:rPr>
              <w:t>50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3158F5AA" w:rsidR="000D6C22" w:rsidRPr="000D6C22" w:rsidRDefault="000D6C22" w:rsidP="000D6C22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Not reported</w:t>
            </w:r>
          </w:p>
        </w:tc>
        <w:tc>
          <w:tcPr>
            <w:tcW w:w="2515" w:type="dxa"/>
          </w:tcPr>
          <w:p w14:paraId="783B27B2" w14:textId="20103AF2" w:rsidR="000D6C22" w:rsidRPr="000C44D2" w:rsidRDefault="000D6C22" w:rsidP="000D6C22">
            <w:pPr>
              <w:jc w:val="center"/>
              <w:rPr>
                <w:bCs/>
              </w:rPr>
            </w:pPr>
            <w:r>
              <w:rPr>
                <w:bCs/>
              </w:rPr>
              <w:t>8,858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1BE29B2E" w:rsidR="000D6C22" w:rsidRPr="009B75A7" w:rsidRDefault="000D6C22" w:rsidP="000D6C22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Not reported</w:t>
            </w:r>
          </w:p>
        </w:tc>
        <w:tc>
          <w:tcPr>
            <w:tcW w:w="2515" w:type="dxa"/>
          </w:tcPr>
          <w:p w14:paraId="04AD303C" w14:textId="29B21468" w:rsidR="000D6C22" w:rsidRPr="000C44D2" w:rsidRDefault="000D6C22" w:rsidP="000D6C22">
            <w:pPr>
              <w:jc w:val="center"/>
              <w:rPr>
                <w:bCs/>
              </w:rPr>
            </w:pPr>
            <w:r>
              <w:rPr>
                <w:bCs/>
              </w:rPr>
              <w:t>31 (0.34%)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9B75A7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5E40CD15" w:rsidR="000D6C22" w:rsidRPr="009B75A7" w:rsidRDefault="000D6C22" w:rsidP="000D6C22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Not reported</w:t>
            </w:r>
          </w:p>
        </w:tc>
        <w:tc>
          <w:tcPr>
            <w:tcW w:w="2515" w:type="dxa"/>
          </w:tcPr>
          <w:p w14:paraId="7F814D02" w14:textId="2FC59FFE" w:rsidR="000D6C22" w:rsidRPr="000C44D2" w:rsidRDefault="000D6C22" w:rsidP="000D6C22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77087E4F" w:rsidR="000D6C22" w:rsidRPr="009B75A7" w:rsidRDefault="000D6C22" w:rsidP="000D6C22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Not reported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4B978E51" w:rsidR="000D6C22" w:rsidRPr="000C44D2" w:rsidRDefault="000D6C22" w:rsidP="000D6C2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4C919777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1A22B01A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95248F">
              <w:rPr>
                <w:b/>
              </w:rPr>
              <w:t>50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49CB614A" w:rsidR="0025564A" w:rsidRPr="009B75A7" w:rsidRDefault="009F53C2" w:rsidP="000C44D2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515" w:type="dxa"/>
          </w:tcPr>
          <w:p w14:paraId="615F4E2C" w14:textId="60C2621A" w:rsidR="0025564A" w:rsidRPr="004A56EB" w:rsidRDefault="009F53C2" w:rsidP="000C44D2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762BAADC" w:rsidR="0025564A" w:rsidRPr="009B75A7" w:rsidRDefault="009F53C2" w:rsidP="000C44D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515" w:type="dxa"/>
          </w:tcPr>
          <w:p w14:paraId="3EC6D09F" w14:textId="3D8441C6" w:rsidR="0025564A" w:rsidRPr="004A56EB" w:rsidRDefault="009F53C2" w:rsidP="000C44D2">
            <w:pPr>
              <w:jc w:val="center"/>
              <w:rPr>
                <w:bCs/>
              </w:rPr>
            </w:pPr>
            <w:r>
              <w:rPr>
                <w:bCs/>
              </w:rPr>
              <w:t>105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728BD57" w:rsidR="0025564A" w:rsidRPr="009B75A7" w:rsidRDefault="009F53C2" w:rsidP="00FA5E32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515" w:type="dxa"/>
          </w:tcPr>
          <w:p w14:paraId="3F0901ED" w14:textId="598B6315" w:rsidR="0025564A" w:rsidRPr="004A56EB" w:rsidRDefault="009F53C2" w:rsidP="000C44D2">
            <w:pPr>
              <w:jc w:val="center"/>
              <w:rPr>
                <w:bCs/>
              </w:rPr>
            </w:pPr>
            <w:r>
              <w:rPr>
                <w:bCs/>
              </w:rPr>
              <w:t>123 (80%)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60F483AD" w:rsidR="0025564A" w:rsidRPr="009B75A7" w:rsidRDefault="009F53C2" w:rsidP="00FB640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6DE62BE7" w:rsidR="0025564A" w:rsidRPr="004A56EB" w:rsidRDefault="009F53C2" w:rsidP="009F53C2">
            <w:pPr>
              <w:jc w:val="center"/>
              <w:rPr>
                <w:bCs/>
              </w:rPr>
            </w:pPr>
            <w:r>
              <w:rPr>
                <w:bCs/>
              </w:rPr>
              <w:t>31 (20%)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637EC5D5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163A0FD" w:rsidR="00697B1E" w:rsidRPr="00050158" w:rsidRDefault="00C506C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96.3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4A8FF31" w:rsidR="00697B1E" w:rsidRPr="00050158" w:rsidRDefault="00B62A8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74.9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</w:t>
      </w:r>
      <w:r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1854A393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 xml:space="preserve"> 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50BDD065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95248F">
        <w:rPr>
          <w:b/>
          <w:noProof/>
        </w:rPr>
        <w:t>50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9F53C2" w:rsidRPr="002863C0" w14:paraId="203AA38F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7C8CF4C6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778E4C5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2AE73478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E5BF" w14:textId="01053DB5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59C7FA29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3773C84E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5F35BECE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02D499AB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208" w14:textId="0FC03837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4220CEE3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5599480B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7C2652B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3117DFD5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765F" w14:textId="1BFD881A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311B0803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2E22CA89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62BA8BF7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7BF2B662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00FF" w14:textId="088C74E6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6813F2B4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07C418DE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55AB38A2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294BD3CD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4585" w14:textId="6F4CD9C6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1A9FB1D3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13915551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6DD1D3FB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5D091F3C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7E21" w14:textId="5494B34F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70509802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3A903FA7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B6728ED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420030BD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A1B6" w14:textId="5C406DDF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0BB5CCC4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13C44E6F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176E668D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1C5AAABD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AFBD" w14:textId="2C8CF593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13039716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750E9ECC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00DC710D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5D54D399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80F1" w14:textId="77905A67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6E6E3229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03438EA5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57F1242C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1A46849A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7A29" w14:textId="461D5E1D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3C0D1A53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693C809A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43FB90A7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1E59D0A1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C1A1" w14:textId="4B7F3F85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75F3757F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1A5D678D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1E059EC9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76A56B4E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B21B" w14:textId="7574E397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39E7D0EC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00E81E0F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6FACA903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43127FBA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38B" w14:textId="237FFAF9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7BA5E65B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203A3364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2A90DBF2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37BAEE18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F8D4" w14:textId="4BE34C16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07C5CFFD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64B255CE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0644B61D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194CDB4C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EC02" w14:textId="713FB5D6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3B79B1F9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9F53C2" w:rsidRPr="00CA4006" w:rsidRDefault="009F53C2" w:rsidP="009F53C2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1DD5F43A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658BC6F6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3485BE83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9F53C2">
              <w:rPr>
                <w:color w:val="000000"/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6" w14:textId="2938259D" w:rsidR="009F53C2" w:rsidRPr="00CA4006" w:rsidRDefault="009F53C2" w:rsidP="009F53C2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9F53C2" w:rsidRPr="002863C0" w14:paraId="0BBB4864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F53C2" w:rsidRPr="00CA4006" w:rsidRDefault="009F53C2" w:rsidP="009F53C2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0CD4350D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0776632C" w:rsidR="009F53C2" w:rsidRPr="009F53C2" w:rsidRDefault="009F53C2" w:rsidP="009F53C2">
            <w:pPr>
              <w:jc w:val="center"/>
              <w:rPr>
                <w:sz w:val="22"/>
                <w:szCs w:val="22"/>
              </w:rPr>
            </w:pPr>
            <w:r w:rsidRPr="009F53C2">
              <w:rPr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9F53C2" w:rsidRPr="00CA4006" w:rsidRDefault="009F53C2" w:rsidP="009F53C2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9F53C2" w:rsidRPr="00CA4006" w:rsidRDefault="009F53C2" w:rsidP="009F53C2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6C6FE2DC" w:rsidR="00BD2082" w:rsidRDefault="00A920A2" w:rsidP="00076584">
      <w:pPr>
        <w:ind w:left="540"/>
        <w:rPr>
          <w:b/>
          <w:noProof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7EDAAB92">
            <wp:simplePos x="0" y="0"/>
            <wp:positionH relativeFrom="margin">
              <wp:posOffset>3680460</wp:posOffset>
            </wp:positionH>
            <wp:positionV relativeFrom="paragraph">
              <wp:posOffset>213360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6584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04C46EC8">
            <wp:simplePos x="0" y="0"/>
            <wp:positionH relativeFrom="column">
              <wp:posOffset>236220</wp:posOffset>
            </wp:positionH>
            <wp:positionV relativeFrom="paragraph">
              <wp:posOffset>198120</wp:posOffset>
            </wp:positionV>
            <wp:extent cx="3199130" cy="4265295"/>
            <wp:effectExtent l="0" t="0" r="1270" b="1905"/>
            <wp:wrapTight wrapText="bothSides">
              <wp:wrapPolygon edited="0">
                <wp:start x="0" y="0"/>
                <wp:lineTo x="0" y="21513"/>
                <wp:lineTo x="21480" y="21513"/>
                <wp:lineTo x="21480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426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A57">
        <w:rPr>
          <w:b/>
          <w:noProof/>
          <w:sz w:val="20"/>
          <w:szCs w:val="20"/>
        </w:rPr>
        <w:t xml:space="preserve">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95248F">
        <w:rPr>
          <w:b/>
          <w:noProof/>
          <w:sz w:val="20"/>
          <w:szCs w:val="20"/>
        </w:rPr>
        <w:t>50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670637" w:rsidRPr="00CE3A57">
        <w:rPr>
          <w:b/>
          <w:noProof/>
          <w:sz w:val="20"/>
          <w:szCs w:val="20"/>
        </w:rPr>
        <w:t xml:space="preserve">Influenza Severity Estimates, Maine Week  </w:t>
      </w:r>
      <w:r w:rsidR="0095248F">
        <w:rPr>
          <w:b/>
          <w:noProof/>
          <w:sz w:val="20"/>
          <w:szCs w:val="20"/>
        </w:rPr>
        <w:t>50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59B48749" w:rsidR="00B62A80" w:rsidRPr="009F53C2" w:rsidRDefault="000214E1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39.90</w:t>
            </w:r>
          </w:p>
        </w:tc>
        <w:tc>
          <w:tcPr>
            <w:tcW w:w="756" w:type="dxa"/>
          </w:tcPr>
          <w:p w14:paraId="7FF8DFE0" w14:textId="40806E35" w:rsidR="00B62A80" w:rsidRPr="009F53C2" w:rsidRDefault="000214E1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89.64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42448647" w:rsidR="00B62A80" w:rsidRPr="009F53C2" w:rsidRDefault="009F53C2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885" w:type="dxa"/>
          </w:tcPr>
          <w:p w14:paraId="53EFB153" w14:textId="2CB36EAA" w:rsidR="00B62A80" w:rsidRPr="009F53C2" w:rsidRDefault="00A73788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5</w:t>
            </w:r>
            <w:r w:rsidR="009F53C2">
              <w:rPr>
                <w:bCs/>
                <w:sz w:val="22"/>
                <w:szCs w:val="22"/>
              </w:rPr>
              <w:t>8.20</w:t>
            </w:r>
          </w:p>
        </w:tc>
        <w:tc>
          <w:tcPr>
            <w:tcW w:w="756" w:type="dxa"/>
          </w:tcPr>
          <w:p w14:paraId="2D728FBA" w14:textId="51E95492" w:rsidR="00B62A80" w:rsidRPr="009F53C2" w:rsidRDefault="00A73788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7</w:t>
            </w:r>
            <w:r w:rsidR="009F53C2">
              <w:rPr>
                <w:bCs/>
                <w:sz w:val="22"/>
                <w:szCs w:val="22"/>
              </w:rPr>
              <w:t>9.86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1081B4C4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85" w:type="dxa"/>
          </w:tcPr>
          <w:p w14:paraId="75F459AB" w14:textId="5B0085BD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56" w:type="dxa"/>
          </w:tcPr>
          <w:p w14:paraId="3A20F241" w14:textId="3E1788E4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</w:tr>
    </w:tbl>
    <w:p w14:paraId="1CC775F5" w14:textId="00BC439D" w:rsidR="00B62A80" w:rsidRDefault="00266B9A" w:rsidP="00B62A80">
      <w:pPr>
        <w:rPr>
          <w:b/>
          <w:sz w:val="16"/>
          <w:szCs w:val="16"/>
        </w:rPr>
      </w:pPr>
      <w:r>
        <w:rPr>
          <w:b/>
          <w:sz w:val="16"/>
          <w:szCs w:val="16"/>
        </w:rPr>
        <w:t>*Data suppressed.</w:t>
      </w: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0B69FB26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6B6A40DD" w:rsidR="00906328" w:rsidRPr="000870E7" w:rsidRDefault="000214E1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5948E704" w:rsidR="00906328" w:rsidRPr="00FE11DD" w:rsidRDefault="000214E1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204355FB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</w:tcPr>
          <w:p w14:paraId="1A1043FC" w14:textId="64A3FE9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7D0CDB5B" w14:textId="7FAFEDA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714836D4" w14:textId="541B328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A6C5E1F" w14:textId="1B3C442F" w:rsidR="009C5AD9" w:rsidRPr="001C795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2A63B5E3" w14:textId="0AA0511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E458B39" w14:textId="6B95D8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FAE7AA" w14:textId="78045DE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0965C6C" w14:textId="2C9384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</w:tcPr>
          <w:p w14:paraId="3EC3AD4A" w14:textId="18FB47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3DBCD9E" w14:textId="63C85E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6C0927" w14:textId="45B2842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5A80698" w14:textId="721091D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A11BE7F" w14:textId="60DC597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5C600B4" w14:textId="1A0D35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815C8D0" w14:textId="641FCA7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6C5C215" w14:textId="324BFC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</w:tcPr>
          <w:p w14:paraId="45AD8EA6" w14:textId="5CD37C7D" w:rsidR="009C5AD9" w:rsidRPr="001C7959" w:rsidRDefault="000214E1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2E466281" w14:textId="573B91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D3DAD6D" w14:textId="6358973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2332224" w14:textId="4E19D25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EB17601" w14:textId="6C7BBCC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908BD50" w14:textId="4109411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535B55" w14:textId="2F71CE2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E3D1B4" w14:textId="281BD4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</w:tcPr>
          <w:p w14:paraId="7E47F2FF" w14:textId="3EAE0B5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94217ED" w14:textId="58B4C5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79C992A" w14:textId="741A4CD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DACD7B1" w14:textId="5E73AD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ADB8FAB" w14:textId="54C4A32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4238265" w14:textId="0A335AA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14E0620" w14:textId="7A1692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094DE4A0" w14:textId="4EC224E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</w:tcPr>
          <w:p w14:paraId="2440135C" w14:textId="4D07347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9337B5A" w14:textId="4C4F55E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70FF7BF" w14:textId="025E88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1AA0423D" w14:textId="1F8DB4B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119EE90" w14:textId="2C8852C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AE1B9F8" w14:textId="0987167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0A826A7" w14:textId="3FA978B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DDF9A0D" w14:textId="090DE2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</w:tcPr>
          <w:p w14:paraId="34A5ACC9" w14:textId="69A809E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52E26918" w14:textId="3DA1B5F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6A1E6" w14:textId="1CCF8B4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DDC8C5" w14:textId="00B8E6D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B6C340F" w14:textId="609370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1162574" w14:textId="7F7FDE6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9A78C50" w14:textId="75D6411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BEA33E" w14:textId="74C8268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</w:tcPr>
          <w:p w14:paraId="7BD80100" w14:textId="6E9107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28AB6932" w14:textId="74EB97E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F5F55" w14:textId="588FB41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4291440" w14:textId="7285F61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6FAA2F4" w14:textId="26E02C7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84A6454" w14:textId="4C6B89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8F79D65" w14:textId="1BED26C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5DEBFB" w14:textId="3D7A96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</w:tcPr>
          <w:p w14:paraId="0CC6C21E" w14:textId="4CEC454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011A9E7" w14:textId="20671D8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0AFD4D2" w14:textId="22EBC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841DDB" w14:textId="3BA816C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0B7A42CA" w14:textId="4FD225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6C60F182" w14:textId="144D4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E1DF5EC" w14:textId="3BF7DF5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703594" w14:textId="22EDAD8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</w:tcPr>
          <w:p w14:paraId="3BCDA670" w14:textId="347587C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76DCD2" w14:textId="743ECA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A023EB9" w14:textId="424F96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32D48A0" w14:textId="70A5FA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B48010F" w14:textId="7FFFF4F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545D7B9B" w14:textId="1AF74F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15BDD60" w14:textId="393B10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C486D36" w14:textId="0256FB6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</w:tcPr>
          <w:p w14:paraId="5F695DDE" w14:textId="1F2BBDC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68430070" w14:textId="0E1164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D74AD04" w14:textId="3B18D27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01E549C" w14:textId="507C7CE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16A0BCB7" w14:textId="5FD82C7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F747C5E" w14:textId="43C9E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2D3EB5B" w14:textId="7363C8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6F8C74B" w14:textId="13280BB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</w:tcPr>
          <w:p w14:paraId="506D0F55" w14:textId="6C1CE34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02F21077" w14:textId="230C3C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1B6E5DE1" w14:textId="4CF269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144080" w14:textId="1891B32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7FB7572" w14:textId="71344C3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4D57580" w14:textId="5BD1EF1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09763B" w14:textId="58D386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7209A141" w14:textId="5DF7323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</w:tcPr>
          <w:p w14:paraId="7E8EA872" w14:textId="0FC1147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1E10D0F" w14:textId="3358C32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1BEC4CC" w14:textId="31EE39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3E90C9D5" w14:textId="40BCD4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39BD6CE" w14:textId="44114FE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C8C824B" w14:textId="1F60F0E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56F2879" w14:textId="760F637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47090C3" w14:textId="6F4DA6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</w:tcPr>
          <w:p w14:paraId="5F0D61A9" w14:textId="3C97CFC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F688715" w14:textId="71AFD3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812FFAF" w14:textId="383EF63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E781E3" w14:textId="45D64DB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B6ECCD6" w14:textId="49A591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4B512BF" w14:textId="70184B6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19CFD87" w14:textId="10E40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EB72393" w14:textId="10FC09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</w:tcPr>
          <w:p w14:paraId="66DD2AC9" w14:textId="0954FEF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DBF4D37" w14:textId="7A26D48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3F021BE9" w14:textId="780F5E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EF586D2" w14:textId="11EF61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C420393" w14:textId="22D6D0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B8FFDB6" w14:textId="29DE9F4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E050AC1" w14:textId="71CBCE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27A6D92" w14:textId="3015AF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</w:tcPr>
          <w:p w14:paraId="05CC365C" w14:textId="569A5AC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064E11FC" w14:textId="40D51BA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C14AA9D" w14:textId="48C4A5C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FE24079" w14:textId="7FE8391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5D02A1C" w14:textId="1E3C05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7DEC714C" w14:textId="78A25B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2C37DD9" w14:textId="118725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0BFD6CE" w14:textId="4B014CE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</w:tcPr>
          <w:p w14:paraId="692C34CF" w14:textId="6FABE95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5FF2C6DC" w14:textId="542ABB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FC3C1B5" w14:textId="2C3E673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3EB2A27" w14:textId="292CF4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FBCD523" w14:textId="24D9628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A4977AE" w14:textId="4FDE09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81317D" w14:textId="3FCD6C9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1A547C1A" w14:textId="0BEEFC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9C5AD9" w:rsidRPr="001C7959" w:rsidRDefault="009C5AD9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7959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</w:tcPr>
          <w:p w14:paraId="332D3CCE" w14:textId="2E34A6B3" w:rsidR="009C5AD9" w:rsidRPr="001C7959" w:rsidRDefault="000214E1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69828353" w14:textId="113824B0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noWrap/>
          </w:tcPr>
          <w:p w14:paraId="4EF4F4D9" w14:textId="68FBA1A6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noWrap/>
          </w:tcPr>
          <w:p w14:paraId="2661FFAD" w14:textId="17B46FA2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189A5755" w14:textId="0E45673A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noWrap/>
          </w:tcPr>
          <w:p w14:paraId="7415164B" w14:textId="3D51663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680520D9" w14:textId="7216906C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noWrap/>
          </w:tcPr>
          <w:p w14:paraId="27CA0A5D" w14:textId="47D7A3E5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521741D4" w:rsidR="001B651F" w:rsidRDefault="00E2322A" w:rsidP="008F7AB4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34BD940E" w14:textId="2FEE38F4" w:rsidR="0095248F" w:rsidRPr="0095248F" w:rsidRDefault="0095248F" w:rsidP="0095248F">
      <w:pPr>
        <w:tabs>
          <w:tab w:val="left" w:pos="5896"/>
        </w:tabs>
        <w:rPr>
          <w:noProof/>
        </w:rPr>
      </w:pPr>
      <w:r w:rsidRPr="0095248F">
        <w:rPr>
          <w:noProof/>
        </w:rPr>
        <w:drawing>
          <wp:inline distT="0" distB="0" distL="0" distR="0" wp14:anchorId="153BDDED" wp14:editId="4AC08BBF">
            <wp:extent cx="6858000" cy="6339840"/>
            <wp:effectExtent l="0" t="0" r="0" b="3810"/>
            <wp:docPr id="1052727618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27618" name="Picture 3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3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CBC05" w14:textId="7F052E96" w:rsidR="00A82148" w:rsidRPr="00A82148" w:rsidRDefault="00A82148" w:rsidP="00A82148">
      <w:pPr>
        <w:tabs>
          <w:tab w:val="left" w:pos="5896"/>
        </w:tabs>
        <w:rPr>
          <w:noProof/>
        </w:rPr>
      </w:pP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23CF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53C2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3788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1.24</c:v>
                </c:pt>
                <c:pt idx="2">
                  <c:v>1.44</c:v>
                </c:pt>
                <c:pt idx="3" formatCode="0.00">
                  <c:v>1.57</c:v>
                </c:pt>
                <c:pt idx="4">
                  <c:v>1.71</c:v>
                </c:pt>
                <c:pt idx="5">
                  <c:v>1.6</c:v>
                </c:pt>
                <c:pt idx="6">
                  <c:v>1.41</c:v>
                </c:pt>
                <c:pt idx="7">
                  <c:v>1.62</c:v>
                </c:pt>
                <c:pt idx="8" formatCode="0.00">
                  <c:v>1.38</c:v>
                </c:pt>
                <c:pt idx="9">
                  <c:v>1.62</c:v>
                </c:pt>
                <c:pt idx="10">
                  <c:v>1.59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0.00</c:formatCode>
                <c:ptCount val="33"/>
                <c:pt idx="0">
                  <c:v>1.4348700000000001</c:v>
                </c:pt>
                <c:pt idx="1">
                  <c:v>1.4989699999999999</c:v>
                </c:pt>
                <c:pt idx="2">
                  <c:v>1.73454</c:v>
                </c:pt>
                <c:pt idx="3">
                  <c:v>1.78853</c:v>
                </c:pt>
                <c:pt idx="4">
                  <c:v>1.77695</c:v>
                </c:pt>
                <c:pt idx="5">
                  <c:v>1.78969</c:v>
                </c:pt>
                <c:pt idx="6">
                  <c:v>1.8216399999999999</c:v>
                </c:pt>
                <c:pt idx="7">
                  <c:v>1.89</c:v>
                </c:pt>
                <c:pt idx="8">
                  <c:v>2.08</c:v>
                </c:pt>
                <c:pt idx="9">
                  <c:v>2.14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511334170001875"/>
          <c:y val="2.6711185308848081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1.77</c:v>
                </c:pt>
                <c:pt idx="10">
                  <c:v>1.82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  <c:pt idx="2">
                  <c:v>2.9</c:v>
                </c:pt>
                <c:pt idx="3">
                  <c:v>2.9</c:v>
                </c:pt>
                <c:pt idx="4">
                  <c:v>2.4</c:v>
                </c:pt>
                <c:pt idx="5">
                  <c:v>2.7</c:v>
                </c:pt>
                <c:pt idx="6">
                  <c:v>2.2999999999999998</c:v>
                </c:pt>
                <c:pt idx="7">
                  <c:v>3.1</c:v>
                </c:pt>
                <c:pt idx="8">
                  <c:v>2.9</c:v>
                </c:pt>
                <c:pt idx="9">
                  <c:v>2.8</c:v>
                </c:pt>
                <c:pt idx="10">
                  <c:v>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4.3771043771043772</c:v>
                </c:pt>
                <c:pt idx="1">
                  <c:v>8.3333333333333321</c:v>
                </c:pt>
                <c:pt idx="2">
                  <c:v>6.7307692307692308</c:v>
                </c:pt>
                <c:pt idx="3">
                  <c:v>6.7307692307692308</c:v>
                </c:pt>
                <c:pt idx="4">
                  <c:v>5.825242718446602</c:v>
                </c:pt>
                <c:pt idx="5">
                  <c:v>5.8219178082191778</c:v>
                </c:pt>
                <c:pt idx="6">
                  <c:v>5.4545454545454541</c:v>
                </c:pt>
                <c:pt idx="7">
                  <c:v>6.7669172932330826</c:v>
                </c:pt>
                <c:pt idx="8">
                  <c:v>5.4151624548736459</c:v>
                </c:pt>
                <c:pt idx="9">
                  <c:v>7.5471698113207548</c:v>
                </c:pt>
                <c:pt idx="10">
                  <c:v>5.5118110236220472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6.2068965517241379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993208627339957"/>
          <c:h val="0.512298582677165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1BA-46FA-92A9-AEA34C2B1429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1BA-46FA-92A9-AEA34C2B1429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1BA-46FA-92A9-AEA34C2B1429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1BA-46FA-92A9-AEA34C2B1429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51BA-46FA-92A9-AEA34C2B1429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51BA-46FA-92A9-AEA34C2B1429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51BA-46FA-92A9-AEA34C2B14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51BA-46FA-92A9-AEA34C2B1429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593281064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654742231295152E-2"/>
          <c:y val="0.75547296587926516"/>
          <c:w val="0.87972822814445006"/>
          <c:h val="0.213325774278215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1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7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24</c:v>
                </c:pt>
                <c:pt idx="10">
                  <c:v>37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50"/>
          <c:min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16</c:v>
                </c:pt>
                <c:pt idx="1">
                  <c:v>37</c:v>
                </c:pt>
                <c:pt idx="2">
                  <c:v>36</c:v>
                </c:pt>
                <c:pt idx="3">
                  <c:v>33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769</Words>
  <Characters>6088</Characters>
  <Application>Microsoft Office Word</Application>
  <DocSecurity>0</DocSecurity>
  <Lines>761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Manchester, Chloe</cp:lastModifiedBy>
  <cp:revision>5</cp:revision>
  <cp:lastPrinted>2024-10-08T21:14:00Z</cp:lastPrinted>
  <dcterms:created xsi:type="dcterms:W3CDTF">2024-12-17T12:38:00Z</dcterms:created>
  <dcterms:modified xsi:type="dcterms:W3CDTF">2024-12-17T22:52:00Z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